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 8:30 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Attendees: Fabian Roman, Javier Bautista, Lucas Garcia, Noah Fernandez, Austin, Navas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User story work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assigned user stories </w:t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bCs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bCs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iCs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UZn3tPRGvgMzpP87101QKBMkDQ==">CgMxLjA4AHIhMXFXLVJxSHQyT0lSa3JVVk95V0wyZGx0Z015VDFnd3p2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2025-12-15T06:32:00Z</dcterms:created>
  <dc:creator>Fabian Roman</dc:creator>
</cp:coreProperties>
</file>